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FE" w:rsidRDefault="009070BA" w:rsidP="007D064A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F4585" w:rsidRDefault="00CF4585" w:rsidP="007D064A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ГКОУ «Детский дом» </w:t>
      </w:r>
    </w:p>
    <w:p w:rsidR="00CF4585" w:rsidRDefault="00CF4585" w:rsidP="007D064A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Орска Оренбургской области</w:t>
      </w:r>
    </w:p>
    <w:p w:rsidR="00CF4585" w:rsidRDefault="00CF4585" w:rsidP="007D064A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Е.В. Крахмалева</w:t>
      </w:r>
    </w:p>
    <w:p w:rsidR="00CF4585" w:rsidRDefault="00CF4585" w:rsidP="007D064A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«__» _____ 20 ___ г.</w:t>
      </w:r>
    </w:p>
    <w:p w:rsidR="00CF4585" w:rsidRDefault="00CF4585" w:rsidP="009070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0BA" w:rsidRDefault="009070BA" w:rsidP="00565C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133CE" w:rsidRDefault="00D942FC" w:rsidP="00565C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антикоррупционного просвещения</w:t>
      </w:r>
      <w:r w:rsidR="00F11BE8">
        <w:rPr>
          <w:rFonts w:ascii="Times New Roman" w:hAnsi="Times New Roman" w:cs="Times New Roman"/>
          <w:sz w:val="28"/>
          <w:szCs w:val="28"/>
        </w:rPr>
        <w:t xml:space="preserve"> </w:t>
      </w:r>
      <w:r w:rsidR="00A133CE">
        <w:rPr>
          <w:rFonts w:ascii="Times New Roman" w:hAnsi="Times New Roman" w:cs="Times New Roman"/>
          <w:sz w:val="28"/>
          <w:szCs w:val="28"/>
        </w:rPr>
        <w:t xml:space="preserve">работников и воспитанников </w:t>
      </w:r>
    </w:p>
    <w:p w:rsidR="00182008" w:rsidRDefault="00F11BE8" w:rsidP="00565C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33CE">
        <w:rPr>
          <w:rFonts w:ascii="Times New Roman" w:hAnsi="Times New Roman" w:cs="Times New Roman"/>
          <w:sz w:val="28"/>
          <w:szCs w:val="28"/>
        </w:rPr>
        <w:t xml:space="preserve"> </w:t>
      </w:r>
      <w:r w:rsidR="00182008">
        <w:rPr>
          <w:rFonts w:ascii="Times New Roman" w:hAnsi="Times New Roman" w:cs="Times New Roman"/>
          <w:sz w:val="28"/>
          <w:szCs w:val="28"/>
        </w:rPr>
        <w:t>ГКОУ «Детский дом» г. Орска Оренбургской области</w:t>
      </w:r>
    </w:p>
    <w:p w:rsidR="009070BA" w:rsidRDefault="00182008" w:rsidP="00565C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9070B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70BA" w:rsidRDefault="009070BA" w:rsidP="007D0F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7109" w:rsidRPr="0031436C" w:rsidRDefault="009C3147" w:rsidP="009948DF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F264B0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антикоррупционного просвещения – </w:t>
      </w:r>
      <w:r w:rsidR="004D4E5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 </w:t>
      </w:r>
      <w:r w:rsidR="00C74E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воспитанников и работников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сознания и ценностных установок, направленных на отказ </w:t>
      </w:r>
      <w:r w:rsidR="00401D22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совершения коррупционных правонарушений, </w:t>
      </w:r>
      <w:r w:rsidR="00D8447C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401D22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знаний и </w:t>
      </w:r>
      <w:r w:rsidR="004D4E5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навыков, </w:t>
      </w:r>
      <w:r w:rsidR="00F264B0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самостоятельного выявления признаков коррупционных правонарушений при исполнении должностных обязанностей</w:t>
      </w:r>
      <w:r w:rsidR="00F11BE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учетом ежегодного формирования плана, цели антикоррупционного просвещения на конкретный период в органах исполнительной власти, местного самоуправления, в подведомственных учреждениях могут устанавливаться дополнительно, исходя из специфики полномочий органа, состояния антикоррупционной деятельности)</w:t>
      </w:r>
      <w:r w:rsidR="004D4E5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4B0" w:rsidRPr="0031436C" w:rsidRDefault="00F264B0" w:rsidP="009948DF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антикоррупционного просвещения </w:t>
      </w: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закрепление правовых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организационных основ в сфере профилактики а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нтикоррупционных правонарушений,</w:t>
      </w: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комплекса знаний о признаках и формах коррупционных проявлений, последствиях несоблюдения норм антикоррупционного законодательства</w:t>
      </w:r>
      <w:r w:rsidR="00F11BE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(задачи антикоррупционного просвещения на конкретный период </w:t>
      </w:r>
      <w:r w:rsid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11BE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исполнительной власти, местного самоуправления, в подведомственных учреждениях </w:t>
      </w:r>
      <w:r w:rsidR="00287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F11BE8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могут устанавливаться дополнительно</w:t>
      </w:r>
      <w:r w:rsidR="003143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023ED"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3147" w:rsidRDefault="00C023ED" w:rsidP="009948DF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36C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Ожидаемый результат – повышение уровня правовой культуры, минимизация коррупционных рисков.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4966"/>
        <w:gridCol w:w="2410"/>
        <w:gridCol w:w="2120"/>
      </w:tblGrid>
      <w:tr w:rsidR="00E17109" w:rsidRPr="00004CEA" w:rsidTr="004E22FC">
        <w:tc>
          <w:tcPr>
            <w:tcW w:w="699" w:type="dxa"/>
          </w:tcPr>
          <w:p w:rsidR="00E17109" w:rsidRPr="00004CEA" w:rsidRDefault="00E17109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6" w:type="dxa"/>
          </w:tcPr>
          <w:p w:rsidR="00E17109" w:rsidRPr="00004CEA" w:rsidRDefault="00E17109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0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17109" w:rsidRPr="00004CEA" w:rsidTr="004E22FC">
        <w:tc>
          <w:tcPr>
            <w:tcW w:w="699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E17109" w:rsidRPr="00004CEA" w:rsidRDefault="009C3147" w:rsidP="00907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67FE" w:rsidRPr="00004CEA" w:rsidTr="00B51CF8">
        <w:tc>
          <w:tcPr>
            <w:tcW w:w="10195" w:type="dxa"/>
            <w:gridSpan w:val="4"/>
          </w:tcPr>
          <w:p w:rsidR="00F567FE" w:rsidRPr="00004CEA" w:rsidRDefault="00F567FE" w:rsidP="00907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04CEA">
              <w:rPr>
                <w:rFonts w:ascii="Times New Roman" w:hAnsi="Times New Roman" w:cs="Times New Roman"/>
                <w:b/>
                <w:sz w:val="24"/>
                <w:szCs w:val="24"/>
              </w:rPr>
              <w:t>. Нормативно-правовое и организационное обеспечение</w:t>
            </w:r>
          </w:p>
        </w:tc>
      </w:tr>
      <w:tr w:rsidR="00014C2B" w:rsidRPr="00316E36" w:rsidTr="004E22FC">
        <w:tc>
          <w:tcPr>
            <w:tcW w:w="699" w:type="dxa"/>
          </w:tcPr>
          <w:p w:rsidR="00014C2B" w:rsidRPr="00316E36" w:rsidRDefault="00014C2B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E3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6" w:type="dxa"/>
          </w:tcPr>
          <w:p w:rsidR="00854C8B" w:rsidRPr="00854C8B" w:rsidRDefault="00014C2B" w:rsidP="00854C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положительного опыта субъектов Российской Федерации по вопросам повышения уровня правосознания граждан, популяризации антикор</w:t>
            </w:r>
            <w:r w:rsidR="00316E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рупционных стандартов поведения</w:t>
            </w:r>
            <w:r w:rsidR="0085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="00854C8B" w:rsidRPr="00854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нижные выставки «Права и обязанности граждан РФ», «Вместе против коррупции»</w:t>
            </w:r>
            <w:r w:rsid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5-9 классов</w:t>
            </w:r>
          </w:p>
        </w:tc>
        <w:tc>
          <w:tcPr>
            <w:tcW w:w="2410" w:type="dxa"/>
            <w:vAlign w:val="center"/>
          </w:tcPr>
          <w:p w:rsidR="00316E36" w:rsidRDefault="00E70F91" w:rsidP="00E70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01.03.2023</w:t>
            </w:r>
          </w:p>
          <w:p w:rsidR="00014C2B" w:rsidRPr="00316E36" w:rsidRDefault="00014C2B" w:rsidP="00E7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54C8B" w:rsidRPr="00316E36" w:rsidRDefault="00182008" w:rsidP="00854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316E36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</w:t>
            </w:r>
            <w:r w:rsidR="00854C8B" w:rsidRPr="00004CE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4E2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4C8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</w:t>
            </w:r>
          </w:p>
        </w:tc>
      </w:tr>
      <w:tr w:rsidR="006D5246" w:rsidRPr="006D5246" w:rsidTr="004E22FC">
        <w:tc>
          <w:tcPr>
            <w:tcW w:w="699" w:type="dxa"/>
          </w:tcPr>
          <w:p w:rsidR="006D5246" w:rsidRPr="006D5246" w:rsidRDefault="006D5246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2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6" w:type="dxa"/>
          </w:tcPr>
          <w:p w:rsidR="00ED03EB" w:rsidRDefault="006D5246" w:rsidP="00ED03E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опыта по освещению в средствах массовой информации антикоррупционной деятельности органов исполнительной власти</w:t>
            </w:r>
            <w:r w:rsidR="00ED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органом местного самоуправления</w:t>
            </w:r>
            <w:r w:rsidRPr="006D5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0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субъектов Российской Федерации</w:t>
            </w:r>
            <w:r w:rsid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Собрания среди 5-9 классов </w:t>
            </w: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форме дискуссий, квизов по тематике: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Быть честным. По законам справедливости.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Откуда берутся запреты?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Зачем нужна дисциплина? Преимущество соблюдения законов.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Государство и человек: конфликт интересов.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Проблема «обходного пути»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Закон и необходимость его соблюдения.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Что такое коррупция? Как решить проблему коррупции?</w:t>
            </w:r>
          </w:p>
          <w:p w:rsidR="004E22FC" w:rsidRPr="004E22FC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Требования к человеку обличенного властью.</w:t>
            </w:r>
          </w:p>
          <w:p w:rsidR="004E22FC" w:rsidRPr="006D5246" w:rsidRDefault="004E22FC" w:rsidP="004E22F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Когда все в твоих руках.</w:t>
            </w:r>
          </w:p>
        </w:tc>
        <w:tc>
          <w:tcPr>
            <w:tcW w:w="2410" w:type="dxa"/>
            <w:vAlign w:val="center"/>
          </w:tcPr>
          <w:p w:rsidR="00B51CF8" w:rsidRDefault="00E70F91" w:rsidP="00E70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30.03.2023</w:t>
            </w:r>
            <w:r w:rsidR="004E2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E22FC" w:rsidRPr="006D5246" w:rsidRDefault="004E22FC" w:rsidP="00E70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течении года по каждой темы среди воспитанников</w:t>
            </w:r>
          </w:p>
        </w:tc>
        <w:tc>
          <w:tcPr>
            <w:tcW w:w="2120" w:type="dxa"/>
          </w:tcPr>
          <w:p w:rsidR="006D5246" w:rsidRDefault="0018200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r w:rsidR="006D5246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</w:t>
            </w:r>
            <w:r w:rsidR="006D5246" w:rsidRPr="0000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  <w:p w:rsidR="004E22FC" w:rsidRPr="006D5246" w:rsidRDefault="004E22FC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ED03EB" w:rsidRPr="006D5246" w:rsidTr="004E22FC">
        <w:tc>
          <w:tcPr>
            <w:tcW w:w="699" w:type="dxa"/>
          </w:tcPr>
          <w:p w:rsidR="00ED03EB" w:rsidRPr="006D5246" w:rsidRDefault="00ED03EB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966" w:type="dxa"/>
          </w:tcPr>
          <w:p w:rsidR="00ED03EB" w:rsidRPr="006D5246" w:rsidRDefault="00ED03EB" w:rsidP="00F125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Распространение </w:t>
            </w:r>
            <w:r w:rsidR="00F12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социальных роликов антикоррупционной направленности среди служащих (работников) с использованием мессенджеров, а также систем внутреннего электронного документооборота </w:t>
            </w:r>
          </w:p>
        </w:tc>
        <w:tc>
          <w:tcPr>
            <w:tcW w:w="2410" w:type="dxa"/>
            <w:vAlign w:val="center"/>
          </w:tcPr>
          <w:p w:rsidR="00ED03EB" w:rsidRDefault="00E70F91" w:rsidP="00E70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30.06.2023</w:t>
            </w:r>
          </w:p>
        </w:tc>
        <w:tc>
          <w:tcPr>
            <w:tcW w:w="2120" w:type="dxa"/>
          </w:tcPr>
          <w:p w:rsidR="00ED03EB" w:rsidRDefault="0018200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F1254D" w:rsidRPr="00004CEA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  <w:p w:rsidR="004E22FC" w:rsidRPr="00004CEA" w:rsidRDefault="004E22FC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B51CF8" w:rsidRPr="00004CEA" w:rsidTr="004E22FC">
        <w:tc>
          <w:tcPr>
            <w:tcW w:w="699" w:type="dxa"/>
          </w:tcPr>
          <w:p w:rsidR="00B51CF8" w:rsidRPr="00004CEA" w:rsidRDefault="00B51CF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B51CF8" w:rsidRPr="00004CEA" w:rsidRDefault="00B51CF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51CF8" w:rsidRPr="00004CEA" w:rsidRDefault="00B51CF8" w:rsidP="00E7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B51CF8" w:rsidRPr="00004CEA" w:rsidRDefault="00B51CF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3084" w:rsidRPr="00004CEA" w:rsidTr="004E22FC">
        <w:tc>
          <w:tcPr>
            <w:tcW w:w="699" w:type="dxa"/>
          </w:tcPr>
          <w:p w:rsidR="002F3084" w:rsidRPr="00004CEA" w:rsidRDefault="004E5E8D" w:rsidP="00B5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3084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2F3084" w:rsidRDefault="00BC13A9" w:rsidP="00E7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70F9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с работниками 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по новеллам антикоррупционного законодательства</w:t>
            </w:r>
            <w:r w:rsidR="00A12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6B2" w:rsidRPr="00004CEA" w:rsidRDefault="00A126B2" w:rsidP="00A1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по теме </w:t>
            </w:r>
            <w:r w:rsidRPr="00A126B2">
              <w:rPr>
                <w:rFonts w:ascii="Times New Roman" w:hAnsi="Times New Roman" w:cs="Times New Roman"/>
                <w:sz w:val="24"/>
                <w:szCs w:val="24"/>
              </w:rPr>
              <w:t>«Нормативно-правовое обеспечение организации и проведения государственной итоговой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обучающихся 9-х классов</w:t>
            </w:r>
            <w:r w:rsidRPr="00A12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E70F91" w:rsidRDefault="00E70F91" w:rsidP="00E7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  <w:r w:rsidR="00A12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6B2" w:rsidRDefault="00190D74" w:rsidP="0019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A126B2">
              <w:rPr>
                <w:rFonts w:ascii="Times New Roman" w:hAnsi="Times New Roman" w:cs="Times New Roman"/>
                <w:sz w:val="24"/>
                <w:szCs w:val="24"/>
              </w:rPr>
              <w:t xml:space="preserve">август, 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  <w:p w:rsidR="00190D74" w:rsidRPr="00004CEA" w:rsidRDefault="00190D74" w:rsidP="00190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F3084" w:rsidRDefault="00182008" w:rsidP="002F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BC13A9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  <w:p w:rsidR="004E22FC" w:rsidRPr="00004CEA" w:rsidRDefault="004E22FC" w:rsidP="002F3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121163" w:rsidRPr="00004CEA" w:rsidTr="004E22FC">
        <w:tc>
          <w:tcPr>
            <w:tcW w:w="699" w:type="dxa"/>
          </w:tcPr>
          <w:p w:rsidR="00121163" w:rsidRPr="00004CEA" w:rsidRDefault="004E5E8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1163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121163" w:rsidRPr="00004CEA" w:rsidRDefault="00121163" w:rsidP="001211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перечня нормативных правовых актов в сфере противодействия коррупции, обязательных для ознакомления </w:t>
            </w:r>
            <w:r w:rsidR="007B6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работниками</w:t>
            </w:r>
          </w:p>
          <w:p w:rsidR="00121163" w:rsidRPr="00004CEA" w:rsidRDefault="00121163" w:rsidP="001211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0B8A" w:rsidRDefault="00A93C79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перечня осуществляется </w:t>
            </w:r>
          </w:p>
          <w:p w:rsidR="00D40B8A" w:rsidRDefault="00A93C79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рабочих дней, после внесения изменений </w:t>
            </w:r>
          </w:p>
          <w:p w:rsidR="00121163" w:rsidRPr="00004CEA" w:rsidRDefault="00A93C79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в нормативные правовые акты</w:t>
            </w:r>
          </w:p>
        </w:tc>
        <w:tc>
          <w:tcPr>
            <w:tcW w:w="2120" w:type="dxa"/>
          </w:tcPr>
          <w:p w:rsidR="00121163" w:rsidRPr="00004CEA" w:rsidRDefault="00182008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21163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121163" w:rsidRPr="00004CEA" w:rsidTr="004E22FC">
        <w:tc>
          <w:tcPr>
            <w:tcW w:w="699" w:type="dxa"/>
          </w:tcPr>
          <w:p w:rsidR="00121163" w:rsidRPr="00004CEA" w:rsidRDefault="004E5E8D" w:rsidP="00E0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1163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121163" w:rsidRPr="00004CEA" w:rsidRDefault="00121163" w:rsidP="00E70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</w:t>
            </w:r>
            <w:r w:rsidR="00E70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нормативными правовыми актами в сфере противодействия коррупции</w:t>
            </w:r>
            <w:r w:rsidR="005F2CB4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разъяснение их основных положений</w:t>
            </w:r>
          </w:p>
        </w:tc>
        <w:tc>
          <w:tcPr>
            <w:tcW w:w="2410" w:type="dxa"/>
          </w:tcPr>
          <w:p w:rsidR="00A93C79" w:rsidRPr="00004CEA" w:rsidRDefault="00A93C79" w:rsidP="00A93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рабочих дней с момента </w:t>
            </w:r>
            <w:r w:rsidR="00E70F91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трудоустройства </w:t>
            </w:r>
            <w:r w:rsidR="007B68A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внесения 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</w:p>
          <w:p w:rsidR="00B51CF8" w:rsidRPr="00004CEA" w:rsidRDefault="00A93C79" w:rsidP="00B5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в нормативные правовые акты</w:t>
            </w:r>
          </w:p>
        </w:tc>
        <w:tc>
          <w:tcPr>
            <w:tcW w:w="2120" w:type="dxa"/>
          </w:tcPr>
          <w:p w:rsidR="00121163" w:rsidRPr="00004CEA" w:rsidRDefault="00182008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21163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121163" w:rsidRPr="00004CEA" w:rsidTr="004E22FC">
        <w:tc>
          <w:tcPr>
            <w:tcW w:w="699" w:type="dxa"/>
          </w:tcPr>
          <w:p w:rsidR="00121163" w:rsidRPr="00004CEA" w:rsidRDefault="004E5E8D" w:rsidP="00E01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1163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121163" w:rsidRPr="00004CEA" w:rsidRDefault="00A93C79" w:rsidP="005F2C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</w:t>
            </w:r>
            <w:r w:rsidR="00E01EE3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сайте и 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информационном стенде информации по вопросам профилактики коррупционных правонарушений </w:t>
            </w:r>
          </w:p>
        </w:tc>
        <w:tc>
          <w:tcPr>
            <w:tcW w:w="2410" w:type="dxa"/>
          </w:tcPr>
          <w:p w:rsidR="007B68AE" w:rsidRDefault="007B68AE" w:rsidP="007B6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 мере 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</w:t>
            </w:r>
          </w:p>
          <w:p w:rsidR="00F522AD" w:rsidRPr="00F522AD" w:rsidRDefault="007B68AE" w:rsidP="007B6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в нормативные правовые акты</w:t>
            </w:r>
          </w:p>
        </w:tc>
        <w:tc>
          <w:tcPr>
            <w:tcW w:w="2120" w:type="dxa"/>
          </w:tcPr>
          <w:p w:rsidR="00121163" w:rsidRPr="00004CEA" w:rsidRDefault="00182008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37DF1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121163" w:rsidRPr="00004CEA" w:rsidTr="00B51CF8">
        <w:tc>
          <w:tcPr>
            <w:tcW w:w="10195" w:type="dxa"/>
            <w:gridSpan w:val="4"/>
          </w:tcPr>
          <w:p w:rsidR="00121163" w:rsidRPr="00004CEA" w:rsidRDefault="00121163" w:rsidP="004E5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04CEA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мероприятий по антикоррупционному обучению</w:t>
            </w:r>
          </w:p>
        </w:tc>
      </w:tr>
      <w:tr w:rsidR="00121163" w:rsidRPr="00004CEA" w:rsidTr="004E22FC">
        <w:tc>
          <w:tcPr>
            <w:tcW w:w="699" w:type="dxa"/>
          </w:tcPr>
          <w:p w:rsidR="00121163" w:rsidRPr="00004CEA" w:rsidRDefault="004E5E8D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966" w:type="dxa"/>
          </w:tcPr>
          <w:p w:rsidR="00190D74" w:rsidRPr="00004CEA" w:rsidRDefault="004E5E8D" w:rsidP="007B68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01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ознакомительных </w:t>
            </w:r>
            <w:r w:rsidR="00E01EE3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r w:rsidR="007B6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="00190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</w:t>
            </w:r>
            <w:r w:rsidR="00190D74" w:rsidRPr="00190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есячник правового воспитания</w:t>
            </w:r>
            <w:r w:rsidR="00190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 </w:t>
            </w:r>
            <w:r w:rsidR="00663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классов</w:t>
            </w:r>
          </w:p>
        </w:tc>
        <w:tc>
          <w:tcPr>
            <w:tcW w:w="2410" w:type="dxa"/>
          </w:tcPr>
          <w:p w:rsidR="00B51CF8" w:rsidRDefault="004E5E8D" w:rsidP="00BE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рабочих дней </w:t>
            </w:r>
            <w:r w:rsidR="00BE1123">
              <w:rPr>
                <w:rFonts w:ascii="Times New Roman" w:hAnsi="Times New Roman" w:cs="Times New Roman"/>
                <w:sz w:val="24"/>
                <w:szCs w:val="24"/>
              </w:rPr>
              <w:t>с момента трудоустройства</w:t>
            </w:r>
            <w:r w:rsidR="00190D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0D74" w:rsidRPr="00B51CF8" w:rsidRDefault="00190D74" w:rsidP="00BE1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120" w:type="dxa"/>
          </w:tcPr>
          <w:p w:rsidR="00121163" w:rsidRPr="00004CEA" w:rsidRDefault="00182008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4E5E8D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  <w:r w:rsidR="0019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D7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D12E5D" w:rsidRPr="00004CEA" w:rsidTr="004E22FC">
        <w:tc>
          <w:tcPr>
            <w:tcW w:w="699" w:type="dxa"/>
          </w:tcPr>
          <w:p w:rsidR="00D12E5D" w:rsidRPr="00004CEA" w:rsidRDefault="00D12E5D" w:rsidP="00D1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6" w:type="dxa"/>
          </w:tcPr>
          <w:p w:rsidR="00D12E5D" w:rsidRPr="00004CEA" w:rsidRDefault="00182008" w:rsidP="001820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Обучение работников, 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должностные обязанности которых входит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в противодействии коррупции</w:t>
            </w:r>
            <w:r w:rsidR="00D12E5D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F2CB4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программам повышения квалификации в сфере профилактики коррупционных правонарушений</w:t>
            </w:r>
          </w:p>
        </w:tc>
        <w:tc>
          <w:tcPr>
            <w:tcW w:w="2410" w:type="dxa"/>
          </w:tcPr>
          <w:p w:rsidR="005170D0" w:rsidRPr="00004CEA" w:rsidRDefault="005170D0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позднее 1 года</w:t>
            </w:r>
          </w:p>
          <w:p w:rsidR="005170D0" w:rsidRPr="00004CEA" w:rsidRDefault="00004CEA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дня </w:t>
            </w:r>
            <w:r w:rsidR="00B5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оступления</w:t>
            </w:r>
          </w:p>
          <w:p w:rsidR="00D12E5D" w:rsidRPr="00004CEA" w:rsidRDefault="00182008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2120" w:type="dxa"/>
          </w:tcPr>
          <w:p w:rsidR="00D12E5D" w:rsidRPr="00004CEA" w:rsidRDefault="00190D74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="005F2CB4" w:rsidRPr="00004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2CB4" w:rsidRPr="00004CEA" w:rsidRDefault="007B68AE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5F2CB4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5F2CB4" w:rsidRPr="00004CEA" w:rsidTr="004E22FC">
        <w:tc>
          <w:tcPr>
            <w:tcW w:w="699" w:type="dxa"/>
          </w:tcPr>
          <w:p w:rsidR="005F2CB4" w:rsidRPr="00004CEA" w:rsidRDefault="00310C27" w:rsidP="00D1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6" w:type="dxa"/>
          </w:tcPr>
          <w:p w:rsidR="00F522AD" w:rsidRDefault="00287F51" w:rsidP="004C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="00182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должностные обязанности которых входит учас</w:t>
            </w:r>
            <w:r w:rsidR="00F52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тие в противодействии коррупции</w:t>
            </w:r>
          </w:p>
          <w:p w:rsidR="00B51CF8" w:rsidRPr="00004CEA" w:rsidRDefault="00B51CF8" w:rsidP="004C2F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123" w:rsidRDefault="00BE1123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CB4" w:rsidRPr="00004CEA" w:rsidRDefault="00BE1123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120" w:type="dxa"/>
          </w:tcPr>
          <w:p w:rsidR="005F2CB4" w:rsidRPr="00004CEA" w:rsidRDefault="007B68AE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</w:tr>
      <w:tr w:rsidR="00B51CF8" w:rsidRPr="00004CEA" w:rsidTr="004E22FC">
        <w:tc>
          <w:tcPr>
            <w:tcW w:w="699" w:type="dxa"/>
          </w:tcPr>
          <w:p w:rsidR="00B51CF8" w:rsidRPr="00004CEA" w:rsidRDefault="00B51CF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B51CF8" w:rsidRPr="00004CEA" w:rsidRDefault="00B51CF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1CF8" w:rsidRPr="00004CEA" w:rsidRDefault="00B51CF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B51CF8" w:rsidRPr="00004CEA" w:rsidRDefault="00B51CF8" w:rsidP="0043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22C2" w:rsidRPr="00004CEA" w:rsidTr="004E22FC">
        <w:tc>
          <w:tcPr>
            <w:tcW w:w="699" w:type="dxa"/>
          </w:tcPr>
          <w:p w:rsidR="000622C2" w:rsidRPr="00004CEA" w:rsidRDefault="00310C27" w:rsidP="0031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6" w:type="dxa"/>
          </w:tcPr>
          <w:p w:rsidR="006D5246" w:rsidRPr="00004CEA" w:rsidRDefault="00287F51" w:rsidP="007B68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квалификации </w:t>
            </w:r>
            <w:r w:rsidR="007B6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должностные обязанности которых входит</w:t>
            </w:r>
            <w:r w:rsidR="00310C27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закупка товаров, работ, услуг для обеспечения государственных или муниципальных нужд</w:t>
            </w:r>
          </w:p>
        </w:tc>
        <w:tc>
          <w:tcPr>
            <w:tcW w:w="2410" w:type="dxa"/>
          </w:tcPr>
          <w:p w:rsidR="00BE1123" w:rsidRDefault="00BE1123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22C2" w:rsidRPr="00004CEA" w:rsidRDefault="00BE1123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120" w:type="dxa"/>
          </w:tcPr>
          <w:p w:rsidR="000622C2" w:rsidRPr="00004CEA" w:rsidRDefault="007B68AE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</w:tr>
      <w:tr w:rsidR="005F2CB4" w:rsidRPr="00004CEA" w:rsidTr="004E22FC">
        <w:tc>
          <w:tcPr>
            <w:tcW w:w="699" w:type="dxa"/>
          </w:tcPr>
          <w:p w:rsidR="005F2CB4" w:rsidRPr="00004CEA" w:rsidRDefault="00004CEA" w:rsidP="00D1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6" w:type="dxa"/>
          </w:tcPr>
          <w:p w:rsidR="006535FF" w:rsidRPr="004C2F67" w:rsidRDefault="005F2CB4" w:rsidP="0065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Доведение </w:t>
            </w:r>
            <w:r w:rsidR="00004CEA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ежегодных 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обзоров возбужденных уголовных дел</w:t>
            </w:r>
            <w:r w:rsidR="00004CEA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4CEA" w:rsidRPr="00004CEA">
              <w:rPr>
                <w:rFonts w:ascii="Times New Roman" w:hAnsi="Times New Roman" w:cs="Times New Roman"/>
                <w:sz w:val="24"/>
                <w:szCs w:val="24"/>
              </w:rPr>
              <w:t>по коррупционным преступлениям, совершенным лицами, замещающими должности в органах власти, местного самоуправления, подведомственных учреждениях</w:t>
            </w:r>
          </w:p>
        </w:tc>
        <w:tc>
          <w:tcPr>
            <w:tcW w:w="2410" w:type="dxa"/>
          </w:tcPr>
          <w:p w:rsidR="00014C2B" w:rsidRPr="00004CEA" w:rsidRDefault="00BE1123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30.04.2023</w:t>
            </w:r>
          </w:p>
        </w:tc>
        <w:tc>
          <w:tcPr>
            <w:tcW w:w="2120" w:type="dxa"/>
          </w:tcPr>
          <w:p w:rsidR="005F2CB4" w:rsidRPr="00004CEA" w:rsidRDefault="007B68AE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04CEA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5F2CB4" w:rsidRPr="007D0FBF" w:rsidTr="004E22FC">
        <w:tc>
          <w:tcPr>
            <w:tcW w:w="699" w:type="dxa"/>
          </w:tcPr>
          <w:p w:rsidR="005F2CB4" w:rsidRPr="007D0FBF" w:rsidRDefault="00004CEA" w:rsidP="00D12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B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6" w:type="dxa"/>
          </w:tcPr>
          <w:p w:rsidR="005F2CB4" w:rsidRPr="007D0FBF" w:rsidRDefault="00004CEA" w:rsidP="00014C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FBF">
              <w:rPr>
                <w:rFonts w:ascii="Times New Roman" w:hAnsi="Times New Roman" w:cs="Times New Roman"/>
                <w:sz w:val="24"/>
                <w:szCs w:val="24"/>
              </w:rPr>
              <w:t>Доведение о</w:t>
            </w:r>
            <w:r w:rsidR="005F2CB4" w:rsidRPr="007D0FBF">
              <w:rPr>
                <w:rFonts w:ascii="Times New Roman" w:hAnsi="Times New Roman" w:cs="Times New Roman"/>
                <w:sz w:val="24"/>
                <w:szCs w:val="24"/>
              </w:rPr>
              <w:t xml:space="preserve">бзора </w:t>
            </w:r>
            <w:r w:rsidR="007D0FBF" w:rsidRPr="007D0FBF">
              <w:rPr>
                <w:rFonts w:ascii="Times New Roman" w:hAnsi="Times New Roman" w:cs="Times New Roman"/>
                <w:sz w:val="24"/>
                <w:szCs w:val="24"/>
              </w:rPr>
              <w:t>типовых ситуаций, при которых личная заинтересованность приводит или может привести к конфликту интересов, а также порядок действий, направленных на предупреждение и урегулирование конфликта интересов</w:t>
            </w:r>
          </w:p>
        </w:tc>
        <w:tc>
          <w:tcPr>
            <w:tcW w:w="2410" w:type="dxa"/>
          </w:tcPr>
          <w:p w:rsidR="00BE1123" w:rsidRDefault="00BE1123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C2B" w:rsidRPr="007D0FBF" w:rsidRDefault="00BE1123" w:rsidP="00932A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30.05.2023</w:t>
            </w:r>
          </w:p>
        </w:tc>
        <w:tc>
          <w:tcPr>
            <w:tcW w:w="2120" w:type="dxa"/>
          </w:tcPr>
          <w:p w:rsidR="005F2CB4" w:rsidRPr="007D0FBF" w:rsidRDefault="007B68AE" w:rsidP="0093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04CEA" w:rsidRPr="007D0FB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4E5E8D" w:rsidRPr="00004CEA" w:rsidTr="004E22FC">
        <w:tc>
          <w:tcPr>
            <w:tcW w:w="699" w:type="dxa"/>
          </w:tcPr>
          <w:p w:rsidR="004E5E8D" w:rsidRPr="00004CEA" w:rsidRDefault="00004CEA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4E5E8D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E5E8D" w:rsidRPr="00004CEA" w:rsidRDefault="004E5E8D" w:rsidP="00247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лекций, семинаров</w:t>
            </w:r>
            <w:r w:rsidR="001E73D4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круглых столов</w:t>
            </w: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иных обучающих мероприятий по актуальным вопросам профилакти</w:t>
            </w:r>
            <w:r w:rsidR="00247E92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коррупционных правонарушений</w:t>
            </w:r>
            <w:r w:rsidR="00F61FDF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(декларационная кампания</w:t>
            </w:r>
            <w:r w:rsidR="00C23257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конфликт интересов, запреты, </w:t>
            </w:r>
            <w:r w:rsidR="00F61FDF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 и т.д.)</w:t>
            </w:r>
          </w:p>
        </w:tc>
        <w:tc>
          <w:tcPr>
            <w:tcW w:w="2410" w:type="dxa"/>
          </w:tcPr>
          <w:p w:rsidR="00BE1123" w:rsidRDefault="00BE1123" w:rsidP="00BE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123" w:rsidRDefault="00BE1123" w:rsidP="00BE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15.01.2023</w:t>
            </w:r>
          </w:p>
          <w:p w:rsidR="00BE1123" w:rsidRDefault="00BE1123" w:rsidP="00BE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  <w:p w:rsidR="00BE1123" w:rsidRDefault="00BE1123" w:rsidP="00BE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  <w:p w:rsidR="00014C2B" w:rsidRPr="00004CEA" w:rsidRDefault="00BE1123" w:rsidP="00BE1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2120" w:type="dxa"/>
          </w:tcPr>
          <w:p w:rsidR="004E5E8D" w:rsidRPr="00004CEA" w:rsidRDefault="007B68AE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E5E8D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4E5E8D" w:rsidRPr="00004CEA" w:rsidTr="004E22FC">
        <w:tc>
          <w:tcPr>
            <w:tcW w:w="699" w:type="dxa"/>
          </w:tcPr>
          <w:p w:rsidR="004E5E8D" w:rsidRPr="00004CEA" w:rsidRDefault="00004CEA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247E92"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</w:tcPr>
          <w:p w:rsidR="004E5E8D" w:rsidRPr="00004CEA" w:rsidRDefault="00247E92" w:rsidP="004E5E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памяток, пособий и иных методических материалов</w:t>
            </w:r>
            <w:r w:rsidR="00F61FDF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профилактики коррупционных правонарушений</w:t>
            </w:r>
            <w:r w:rsidR="005F2CB4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2CB4" w:rsidRPr="00004CEA" w:rsidRDefault="005F2CB4" w:rsidP="005F2C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плане отображаются конкретные темы, по которым будут разрабатываться памятки, пособия, методические материалы)</w:t>
            </w:r>
          </w:p>
        </w:tc>
        <w:tc>
          <w:tcPr>
            <w:tcW w:w="2410" w:type="dxa"/>
          </w:tcPr>
          <w:p w:rsidR="00BE1123" w:rsidRDefault="00BE1123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2" w:rsidRPr="00004CEA" w:rsidRDefault="00247E92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014C2B" w:rsidRPr="00004CEA" w:rsidRDefault="00BE1123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120" w:type="dxa"/>
          </w:tcPr>
          <w:p w:rsidR="004E5E8D" w:rsidRPr="00004CEA" w:rsidRDefault="007B68AE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47E92"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правонарушений</w:t>
            </w:r>
          </w:p>
        </w:tc>
      </w:tr>
      <w:tr w:rsidR="004E5E8D" w:rsidRPr="00004CEA" w:rsidTr="004E22FC">
        <w:tc>
          <w:tcPr>
            <w:tcW w:w="699" w:type="dxa"/>
            <w:tcBorders>
              <w:bottom w:val="single" w:sz="4" w:space="0" w:color="auto"/>
            </w:tcBorders>
          </w:tcPr>
          <w:p w:rsidR="004E5E8D" w:rsidRPr="00004CEA" w:rsidRDefault="00247E92" w:rsidP="00004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4CEA" w:rsidRPr="00004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4E5E8D" w:rsidRDefault="005F2CB4" w:rsidP="00BE11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роведение</w:t>
            </w:r>
            <w:r w:rsidR="00247E92" w:rsidRPr="00004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 освоения полученных</w:t>
            </w:r>
            <w:r w:rsidR="007D0F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1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работниками знаний</w:t>
            </w:r>
            <w:r w:rsidR="00663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3A35" w:rsidRPr="00004CEA" w:rsidRDefault="00663A35" w:rsidP="00BE11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Собрание для воспитанников 8-9 классов по теме</w:t>
            </w:r>
            <w:r w:rsidRPr="00663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«Коррупция как угроза национальной безопасности» с представителями правоохранительных органов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14C2B" w:rsidRDefault="00BE1123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BE1123" w:rsidRDefault="00BE1123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63A35" w:rsidRPr="00004CEA" w:rsidRDefault="00663A35" w:rsidP="00247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4E5E8D" w:rsidRPr="00004CEA" w:rsidRDefault="007B68AE" w:rsidP="0012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04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92" w:rsidRPr="00004CEA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</w:p>
        </w:tc>
      </w:tr>
    </w:tbl>
    <w:p w:rsidR="007B68AE" w:rsidRDefault="007B68AE" w:rsidP="00C075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5FF" w:rsidRPr="00C07522" w:rsidRDefault="006535FF" w:rsidP="00C075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Одним из факторов, влияющих на эффективность проводимой работы по антикоррупционному просвещению, является охват служащих, привлекаемых к реализации запланированных мероприятий.</w:t>
      </w:r>
    </w:p>
    <w:p w:rsidR="00FC5F8A" w:rsidRDefault="00FC5F8A" w:rsidP="004D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AE" w:rsidRDefault="007B68AE" w:rsidP="004D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8AE">
        <w:rPr>
          <w:rFonts w:ascii="Times New Roman" w:hAnsi="Times New Roman" w:cs="Times New Roman"/>
          <w:sz w:val="28"/>
          <w:szCs w:val="28"/>
        </w:rPr>
        <w:t>Ответственный</w:t>
      </w:r>
      <w:r w:rsidR="004D4E58">
        <w:rPr>
          <w:rFonts w:ascii="Times New Roman" w:hAnsi="Times New Roman" w:cs="Times New Roman"/>
          <w:sz w:val="28"/>
          <w:szCs w:val="28"/>
        </w:rPr>
        <w:t xml:space="preserve"> по профилактике</w:t>
      </w:r>
      <w:r w:rsidR="00D4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E58" w:rsidRDefault="004D4E58" w:rsidP="004D4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7B68AE">
        <w:rPr>
          <w:rFonts w:ascii="Times New Roman" w:hAnsi="Times New Roman" w:cs="Times New Roman"/>
          <w:sz w:val="28"/>
          <w:szCs w:val="28"/>
        </w:rPr>
        <w:t xml:space="preserve"> ____________ юрисконсульт, Михайлова А.А.</w:t>
      </w:r>
    </w:p>
    <w:sectPr w:rsidR="004D4E58" w:rsidSect="009948DF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58" w:rsidRDefault="003D0258" w:rsidP="00C23257">
      <w:pPr>
        <w:spacing w:after="0" w:line="240" w:lineRule="auto"/>
      </w:pPr>
      <w:r>
        <w:separator/>
      </w:r>
    </w:p>
  </w:endnote>
  <w:endnote w:type="continuationSeparator" w:id="0">
    <w:p w:rsidR="003D0258" w:rsidRDefault="003D0258" w:rsidP="00C2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58" w:rsidRDefault="003D0258" w:rsidP="00C23257">
      <w:pPr>
        <w:spacing w:after="0" w:line="240" w:lineRule="auto"/>
      </w:pPr>
      <w:r>
        <w:separator/>
      </w:r>
    </w:p>
  </w:footnote>
  <w:footnote w:type="continuationSeparator" w:id="0">
    <w:p w:rsidR="003D0258" w:rsidRDefault="003D0258" w:rsidP="00C2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04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3257" w:rsidRPr="00C23257" w:rsidRDefault="00C2325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32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32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32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6D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232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23257" w:rsidRDefault="00C232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E80"/>
    <w:multiLevelType w:val="hybridMultilevel"/>
    <w:tmpl w:val="80F4809C"/>
    <w:lvl w:ilvl="0" w:tplc="8E9C70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C5"/>
    <w:rsid w:val="00004CEA"/>
    <w:rsid w:val="00014C2B"/>
    <w:rsid w:val="000277D3"/>
    <w:rsid w:val="000548E7"/>
    <w:rsid w:val="000622C2"/>
    <w:rsid w:val="00121163"/>
    <w:rsid w:val="0012691E"/>
    <w:rsid w:val="00152244"/>
    <w:rsid w:val="00182008"/>
    <w:rsid w:val="00190D74"/>
    <w:rsid w:val="00197DF8"/>
    <w:rsid w:val="001D0764"/>
    <w:rsid w:val="001E73D4"/>
    <w:rsid w:val="002029C5"/>
    <w:rsid w:val="00247E92"/>
    <w:rsid w:val="00287F51"/>
    <w:rsid w:val="002F3084"/>
    <w:rsid w:val="00310C27"/>
    <w:rsid w:val="0031436C"/>
    <w:rsid w:val="00316E36"/>
    <w:rsid w:val="0034012E"/>
    <w:rsid w:val="003A3DDA"/>
    <w:rsid w:val="003D0258"/>
    <w:rsid w:val="00401D22"/>
    <w:rsid w:val="0041267D"/>
    <w:rsid w:val="00480440"/>
    <w:rsid w:val="004C1CD2"/>
    <w:rsid w:val="004C2F67"/>
    <w:rsid w:val="004D120F"/>
    <w:rsid w:val="004D4E58"/>
    <w:rsid w:val="004E22FC"/>
    <w:rsid w:val="004E5E8D"/>
    <w:rsid w:val="004F13EA"/>
    <w:rsid w:val="005170D0"/>
    <w:rsid w:val="00565CAD"/>
    <w:rsid w:val="005802E2"/>
    <w:rsid w:val="005F2CB4"/>
    <w:rsid w:val="00636D49"/>
    <w:rsid w:val="006535FF"/>
    <w:rsid w:val="00663A35"/>
    <w:rsid w:val="006C4AF0"/>
    <w:rsid w:val="006D5246"/>
    <w:rsid w:val="006D7D60"/>
    <w:rsid w:val="00725DC0"/>
    <w:rsid w:val="007B68AE"/>
    <w:rsid w:val="007D064A"/>
    <w:rsid w:val="007D0FBF"/>
    <w:rsid w:val="007E2103"/>
    <w:rsid w:val="008048FE"/>
    <w:rsid w:val="0081407C"/>
    <w:rsid w:val="00854C8B"/>
    <w:rsid w:val="009059A9"/>
    <w:rsid w:val="009070BA"/>
    <w:rsid w:val="00926612"/>
    <w:rsid w:val="00937DF1"/>
    <w:rsid w:val="00971A0F"/>
    <w:rsid w:val="009948DF"/>
    <w:rsid w:val="009C3147"/>
    <w:rsid w:val="00A126B2"/>
    <w:rsid w:val="00A133CE"/>
    <w:rsid w:val="00A93C79"/>
    <w:rsid w:val="00B030CC"/>
    <w:rsid w:val="00B124EC"/>
    <w:rsid w:val="00B51CF8"/>
    <w:rsid w:val="00BB3782"/>
    <w:rsid w:val="00BC13A9"/>
    <w:rsid w:val="00BE1123"/>
    <w:rsid w:val="00BF244A"/>
    <w:rsid w:val="00C023ED"/>
    <w:rsid w:val="00C07522"/>
    <w:rsid w:val="00C23257"/>
    <w:rsid w:val="00C36CFE"/>
    <w:rsid w:val="00C571A8"/>
    <w:rsid w:val="00C74E9E"/>
    <w:rsid w:val="00CF4585"/>
    <w:rsid w:val="00D12E5D"/>
    <w:rsid w:val="00D40B8A"/>
    <w:rsid w:val="00D8447C"/>
    <w:rsid w:val="00D942FC"/>
    <w:rsid w:val="00E01EE3"/>
    <w:rsid w:val="00E17109"/>
    <w:rsid w:val="00E26CA4"/>
    <w:rsid w:val="00E444D4"/>
    <w:rsid w:val="00E56418"/>
    <w:rsid w:val="00E70F91"/>
    <w:rsid w:val="00EA4487"/>
    <w:rsid w:val="00EC6525"/>
    <w:rsid w:val="00ED03EB"/>
    <w:rsid w:val="00F11BE8"/>
    <w:rsid w:val="00F1254D"/>
    <w:rsid w:val="00F264B0"/>
    <w:rsid w:val="00F522AD"/>
    <w:rsid w:val="00F567FE"/>
    <w:rsid w:val="00F61FDF"/>
    <w:rsid w:val="00F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E24E"/>
  <w15:chartTrackingRefBased/>
  <w15:docId w15:val="{E10CAE12-4A64-4448-8ACF-A8DA844D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257"/>
  </w:style>
  <w:style w:type="paragraph" w:styleId="a6">
    <w:name w:val="footer"/>
    <w:basedOn w:val="a"/>
    <w:link w:val="a7"/>
    <w:uiPriority w:val="99"/>
    <w:unhideWhenUsed/>
    <w:rsid w:val="00C2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257"/>
  </w:style>
  <w:style w:type="paragraph" w:styleId="a8">
    <w:name w:val="List Paragraph"/>
    <w:basedOn w:val="a"/>
    <w:uiPriority w:val="34"/>
    <w:qFormat/>
    <w:rsid w:val="00C075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80A76-1E8F-435B-848E-987F6E12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Юрисконсульт</cp:lastModifiedBy>
  <cp:revision>63</cp:revision>
  <cp:lastPrinted>2023-04-21T05:08:00Z</cp:lastPrinted>
  <dcterms:created xsi:type="dcterms:W3CDTF">2023-02-28T03:21:00Z</dcterms:created>
  <dcterms:modified xsi:type="dcterms:W3CDTF">2023-04-21T05:10:00Z</dcterms:modified>
</cp:coreProperties>
</file>